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紫金县蓝塘镇和睦村综合性文化场所建设工程（一期）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A37135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2021-06-01T02:56:30Z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